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</w:p>
    <w:p w:rsidR="00A55117" w:rsidRPr="00FA5364" w:rsidRDefault="00002547" w:rsidP="00A55117">
      <w:r>
        <w:rPr>
          <w:b/>
          <w:u w:val="single"/>
        </w:rPr>
        <w:t xml:space="preserve">Transition to Retirement commencement </w:t>
      </w:r>
      <w:r w:rsidR="00D8632A">
        <w:rPr>
          <w:b/>
          <w:u w:val="single"/>
        </w:rPr>
        <w:t>M</w:t>
      </w:r>
      <w:r>
        <w:rPr>
          <w:b/>
          <w:u w:val="single"/>
        </w:rPr>
        <w:t>inute</w:t>
      </w:r>
      <w:r w:rsidR="009C5D86">
        <w:rPr>
          <w:b/>
          <w:u w:val="single"/>
        </w:rPr>
        <w:t xml:space="preserve"> for the Sunshine Fund</w:t>
      </w:r>
    </w:p>
    <w:p w:rsidR="00961C0A" w:rsidRDefault="00A55117" w:rsidP="00A55117">
      <w:r>
        <w:tab/>
      </w:r>
      <w:r>
        <w:tab/>
      </w:r>
      <w:r>
        <w:tab/>
      </w:r>
      <w:r>
        <w:tab/>
      </w:r>
    </w:p>
    <w:p w:rsidR="00A55117" w:rsidRDefault="00A55117" w:rsidP="00A55117">
      <w:r>
        <w:tab/>
      </w:r>
      <w:r>
        <w:tab/>
      </w:r>
      <w:r>
        <w:tab/>
      </w:r>
    </w:p>
    <w:p w:rsidR="00FA5364" w:rsidRDefault="00FA5364" w:rsidP="00A55117"/>
    <w:p w:rsidR="00A55117" w:rsidRPr="00A55117" w:rsidRDefault="00A55117" w:rsidP="00A55117">
      <w:pPr>
        <w:rPr>
          <w:b/>
          <w:u w:val="single"/>
        </w:rPr>
      </w:pPr>
      <w:r>
        <w:rPr>
          <w:b/>
          <w:u w:val="single"/>
        </w:rPr>
        <w:t>Trustees Present:</w:t>
      </w:r>
      <w:bookmarkStart w:id="0" w:name="_GoBack"/>
      <w:bookmarkEnd w:id="0"/>
    </w:p>
    <w:p w:rsidR="00A55117" w:rsidRDefault="00A55117" w:rsidP="00A55117">
      <w:r>
        <w:tab/>
      </w:r>
      <w:smartTag w:uri="urn:schemas-microsoft-com:office:smarttags" w:element="place">
        <w:smartTag w:uri="urn:schemas-microsoft-com:office:smarttags" w:element="City">
          <w:r>
            <w:t>Stanley</w:t>
          </w:r>
        </w:smartTag>
      </w:smartTag>
      <w:r>
        <w:t xml:space="preserve"> Smith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117" w:rsidRDefault="00A55117" w:rsidP="00A55117">
      <w:r>
        <w:tab/>
        <w:t>Susan Smith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1C0A" w:rsidRDefault="00A55117" w:rsidP="00A55117">
      <w:r>
        <w:tab/>
      </w:r>
      <w:r>
        <w:tab/>
      </w:r>
      <w:r>
        <w:tab/>
      </w:r>
    </w:p>
    <w:p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</w:p>
    <w:p w:rsidR="00A55117" w:rsidRPr="00A55117" w:rsidRDefault="00A55117" w:rsidP="00A55117">
      <w:pPr>
        <w:rPr>
          <w:b/>
          <w:u w:val="single"/>
        </w:rPr>
      </w:pPr>
      <w:r>
        <w:rPr>
          <w:b/>
          <w:u w:val="single"/>
        </w:rPr>
        <w:t>Chair:</w:t>
      </w:r>
      <w:r>
        <w:rPr>
          <w:b/>
          <w:u w:val="single"/>
        </w:rPr>
        <w:tab/>
      </w:r>
    </w:p>
    <w:p w:rsidR="00A55117" w:rsidRDefault="00A55117" w:rsidP="00A55117">
      <w:r>
        <w:tab/>
      </w:r>
      <w:smartTag w:uri="urn:schemas-microsoft-com:office:smarttags" w:element="place">
        <w:smartTag w:uri="urn:schemas-microsoft-com:office:smarttags" w:element="City">
          <w:r>
            <w:t>Stanley</w:t>
          </w:r>
        </w:smartTag>
      </w:smartTag>
      <w:r>
        <w:t xml:space="preserve"> Smith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1C0A" w:rsidRDefault="00A55117" w:rsidP="00A55117">
      <w:r>
        <w:tab/>
      </w:r>
      <w:r>
        <w:tab/>
      </w:r>
    </w:p>
    <w:p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117" w:rsidRPr="00A55117" w:rsidRDefault="00A55117" w:rsidP="00A55117">
      <w:pPr>
        <w:rPr>
          <w:b/>
          <w:u w:val="single"/>
        </w:rPr>
      </w:pPr>
      <w:r>
        <w:rPr>
          <w:b/>
          <w:u w:val="single"/>
        </w:rPr>
        <w:t>Transition to Retirement</w:t>
      </w:r>
    </w:p>
    <w:p w:rsidR="00A55117" w:rsidRDefault="00A55117" w:rsidP="00A55117">
      <w:r>
        <w:t>The Trustees approve the start of a Transition to Retire</w:t>
      </w:r>
      <w:r w:rsidR="00FA7DBB">
        <w:t>ment</w:t>
      </w:r>
      <w:r>
        <w:t xml:space="preserve"> account for its only Member, Stanley Smith. The start date of this Transition to Retirement account is 1 </w:t>
      </w:r>
      <w:r w:rsidR="00AC4AA5">
        <w:t xml:space="preserve">July </w:t>
      </w:r>
      <w:r>
        <w:t>201</w:t>
      </w:r>
      <w:r w:rsidR="00FA7DBB">
        <w:t>7</w:t>
      </w:r>
      <w:r>
        <w:t xml:space="preserve">. </w:t>
      </w:r>
    </w:p>
    <w:p w:rsidR="000A5728" w:rsidRDefault="000A5728" w:rsidP="00A55117"/>
    <w:p w:rsidR="000A5728" w:rsidRDefault="000A5728" w:rsidP="00A55117">
      <w:pPr>
        <w:rPr>
          <w:b/>
          <w:u w:val="single"/>
        </w:rPr>
      </w:pPr>
      <w:r>
        <w:rPr>
          <w:b/>
          <w:u w:val="single"/>
        </w:rPr>
        <w:t xml:space="preserve">Automatic reversion to </w:t>
      </w:r>
      <w:r w:rsidR="00E10F69">
        <w:rPr>
          <w:b/>
          <w:u w:val="single"/>
        </w:rPr>
        <w:t xml:space="preserve">an </w:t>
      </w:r>
      <w:r>
        <w:rPr>
          <w:b/>
          <w:u w:val="single"/>
        </w:rPr>
        <w:t>Account-Based Pension</w:t>
      </w:r>
    </w:p>
    <w:p w:rsidR="00D65460" w:rsidRDefault="000A5728" w:rsidP="00A55117">
      <w:r>
        <w:t xml:space="preserve">Once the Member </w:t>
      </w:r>
      <w:r w:rsidR="00D65460">
        <w:t>meets</w:t>
      </w:r>
      <w:r>
        <w:t xml:space="preserve"> </w:t>
      </w:r>
      <w:r w:rsidR="009732D9">
        <w:t>a</w:t>
      </w:r>
      <w:r w:rsidR="00D65460">
        <w:t xml:space="preserve"> full</w:t>
      </w:r>
      <w:r w:rsidR="009732D9">
        <w:t xml:space="preserve"> </w:t>
      </w:r>
      <w:r w:rsidR="00E10F69">
        <w:t>condition of release, this</w:t>
      </w:r>
      <w:r>
        <w:t xml:space="preserve"> Transition to Retirement </w:t>
      </w:r>
      <w:r w:rsidR="00D65460">
        <w:t>will automatically revert to an account based pension</w:t>
      </w:r>
      <w:r>
        <w:t>.</w:t>
      </w:r>
      <w:r w:rsidR="00D65460">
        <w:t xml:space="preserve"> An additional pension commencement minute </w:t>
      </w:r>
      <w:r w:rsidR="00E10F69">
        <w:t>would</w:t>
      </w:r>
      <w:r w:rsidR="00D65460">
        <w:t xml:space="preserve"> therefore not </w:t>
      </w:r>
      <w:r w:rsidR="00E10F69">
        <w:t xml:space="preserve">be </w:t>
      </w:r>
      <w:r w:rsidR="00D65460">
        <w:t xml:space="preserve">required. </w:t>
      </w:r>
    </w:p>
    <w:p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117" w:rsidRPr="00A55117" w:rsidRDefault="00A55117" w:rsidP="00A55117">
      <w:pPr>
        <w:rPr>
          <w:b/>
          <w:u w:val="single"/>
        </w:rPr>
      </w:pPr>
      <w:r>
        <w:rPr>
          <w:b/>
          <w:u w:val="single"/>
        </w:rPr>
        <w:t>Investment Balance</w:t>
      </w:r>
    </w:p>
    <w:p w:rsidR="00A55117" w:rsidRDefault="00A55117" w:rsidP="00A55117">
      <w:r>
        <w:t>The Trustees note the Investment values at market value on the start date of the Transition to Retirement</w:t>
      </w:r>
      <w:r w:rsidR="00E10F69">
        <w:t xml:space="preserve"> commencement</w:t>
      </w:r>
      <w:r w:rsidR="00593B5B">
        <w:t xml:space="preserve"> t</w:t>
      </w:r>
      <w:r>
        <w:t>otal</w:t>
      </w:r>
      <w:r w:rsidR="00593B5B">
        <w:t xml:space="preserve">s </w:t>
      </w:r>
      <w:r>
        <w:t>$</w:t>
      </w:r>
      <w:r w:rsidR="00AC4AA5">
        <w:t>481</w:t>
      </w:r>
      <w:r>
        <w:t>,</w:t>
      </w:r>
      <w:r w:rsidR="00AC4AA5">
        <w:t>1</w:t>
      </w:r>
      <w:r>
        <w:t>00.00</w:t>
      </w:r>
    </w:p>
    <w:p w:rsidR="00A55117" w:rsidRDefault="00A55117" w:rsidP="00A55117">
      <w:r>
        <w:tab/>
      </w:r>
    </w:p>
    <w:p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117" w:rsidRPr="00A55117" w:rsidRDefault="00520752" w:rsidP="00A55117">
      <w:pPr>
        <w:rPr>
          <w:b/>
          <w:u w:val="single"/>
        </w:rPr>
      </w:pPr>
      <w:r>
        <w:rPr>
          <w:b/>
          <w:u w:val="single"/>
        </w:rPr>
        <w:t>T</w:t>
      </w:r>
      <w:r w:rsidR="00A55117" w:rsidRPr="00A55117">
        <w:rPr>
          <w:b/>
          <w:u w:val="single"/>
        </w:rPr>
        <w:t>ransi</w:t>
      </w:r>
      <w:r w:rsidR="00A55117">
        <w:rPr>
          <w:b/>
          <w:u w:val="single"/>
        </w:rPr>
        <w:t>tion to Retirement Account</w:t>
      </w:r>
      <w:r w:rsidR="00716A8D">
        <w:rPr>
          <w:b/>
          <w:u w:val="single"/>
        </w:rPr>
        <w:t xml:space="preserve"> Opening Balance</w:t>
      </w:r>
    </w:p>
    <w:p w:rsidR="00AC4AA5" w:rsidRDefault="00AC4AA5" w:rsidP="00A55117"/>
    <w:p w:rsidR="00AC4AA5" w:rsidRDefault="00AC4AA5" w:rsidP="00A551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C4AA5" w:rsidTr="001C4673">
        <w:tc>
          <w:tcPr>
            <w:tcW w:w="2952" w:type="dxa"/>
            <w:shd w:val="clear" w:color="auto" w:fill="auto"/>
          </w:tcPr>
          <w:p w:rsidR="00AC4AA5" w:rsidRDefault="00AC4AA5" w:rsidP="00A55117">
            <w:r>
              <w:t>Purchase price</w:t>
            </w:r>
          </w:p>
        </w:tc>
        <w:tc>
          <w:tcPr>
            <w:tcW w:w="2952" w:type="dxa"/>
            <w:shd w:val="clear" w:color="auto" w:fill="auto"/>
          </w:tcPr>
          <w:p w:rsidR="00AC4AA5" w:rsidRDefault="00AC4AA5" w:rsidP="00A55117">
            <w:r>
              <w:t>$481,100.00</w:t>
            </w:r>
          </w:p>
        </w:tc>
        <w:tc>
          <w:tcPr>
            <w:tcW w:w="2952" w:type="dxa"/>
            <w:shd w:val="clear" w:color="auto" w:fill="auto"/>
          </w:tcPr>
          <w:p w:rsidR="00AC4AA5" w:rsidRDefault="00AC4AA5" w:rsidP="00A55117"/>
        </w:tc>
      </w:tr>
      <w:tr w:rsidR="00AC4AA5" w:rsidTr="001C4673">
        <w:tc>
          <w:tcPr>
            <w:tcW w:w="2952" w:type="dxa"/>
            <w:shd w:val="clear" w:color="auto" w:fill="auto"/>
          </w:tcPr>
          <w:p w:rsidR="00AC4AA5" w:rsidRDefault="00AC4AA5" w:rsidP="00A55117">
            <w:r>
              <w:t>Components:</w:t>
            </w:r>
          </w:p>
        </w:tc>
        <w:tc>
          <w:tcPr>
            <w:tcW w:w="2952" w:type="dxa"/>
            <w:shd w:val="clear" w:color="auto" w:fill="auto"/>
          </w:tcPr>
          <w:p w:rsidR="00AC4AA5" w:rsidRDefault="00AC4AA5" w:rsidP="00A55117"/>
        </w:tc>
        <w:tc>
          <w:tcPr>
            <w:tcW w:w="2952" w:type="dxa"/>
            <w:shd w:val="clear" w:color="auto" w:fill="auto"/>
          </w:tcPr>
          <w:p w:rsidR="00AC4AA5" w:rsidRDefault="00AC4AA5" w:rsidP="00A55117"/>
        </w:tc>
      </w:tr>
      <w:tr w:rsidR="00AC4AA5" w:rsidTr="001C4673">
        <w:tc>
          <w:tcPr>
            <w:tcW w:w="2952" w:type="dxa"/>
            <w:shd w:val="clear" w:color="auto" w:fill="auto"/>
          </w:tcPr>
          <w:p w:rsidR="00AC4AA5" w:rsidRDefault="00AC4AA5" w:rsidP="00A55117">
            <w:r>
              <w:t xml:space="preserve">   Tax Free</w:t>
            </w:r>
          </w:p>
        </w:tc>
        <w:tc>
          <w:tcPr>
            <w:tcW w:w="2952" w:type="dxa"/>
            <w:shd w:val="clear" w:color="auto" w:fill="auto"/>
          </w:tcPr>
          <w:p w:rsidR="00AC4AA5" w:rsidRDefault="00AC4AA5" w:rsidP="00A55117">
            <w:r>
              <w:t>$254,934.00</w:t>
            </w:r>
          </w:p>
        </w:tc>
        <w:tc>
          <w:tcPr>
            <w:tcW w:w="2952" w:type="dxa"/>
            <w:shd w:val="clear" w:color="auto" w:fill="auto"/>
          </w:tcPr>
          <w:p w:rsidR="00AC4AA5" w:rsidRDefault="00AC4AA5" w:rsidP="00A55117">
            <w:r>
              <w:t>52.99%</w:t>
            </w:r>
          </w:p>
        </w:tc>
      </w:tr>
      <w:tr w:rsidR="00AC4AA5" w:rsidTr="001C4673">
        <w:tc>
          <w:tcPr>
            <w:tcW w:w="2952" w:type="dxa"/>
            <w:shd w:val="clear" w:color="auto" w:fill="auto"/>
          </w:tcPr>
          <w:p w:rsidR="00AC4AA5" w:rsidRDefault="00AC4AA5" w:rsidP="00A55117">
            <w:r>
              <w:t xml:space="preserve">   Taxable</w:t>
            </w:r>
          </w:p>
        </w:tc>
        <w:tc>
          <w:tcPr>
            <w:tcW w:w="2952" w:type="dxa"/>
            <w:shd w:val="clear" w:color="auto" w:fill="auto"/>
          </w:tcPr>
          <w:p w:rsidR="00AC4AA5" w:rsidRDefault="00AC4AA5" w:rsidP="00A55117">
            <w:r>
              <w:t>$226,166.00</w:t>
            </w:r>
          </w:p>
        </w:tc>
        <w:tc>
          <w:tcPr>
            <w:tcW w:w="2952" w:type="dxa"/>
            <w:shd w:val="clear" w:color="auto" w:fill="auto"/>
          </w:tcPr>
          <w:p w:rsidR="00AC4AA5" w:rsidRDefault="00AC4AA5" w:rsidP="00A55117">
            <w:r>
              <w:t>47.01%</w:t>
            </w:r>
          </w:p>
        </w:tc>
      </w:tr>
      <w:tr w:rsidR="00AC4AA5" w:rsidTr="001C4673">
        <w:tc>
          <w:tcPr>
            <w:tcW w:w="2952" w:type="dxa"/>
            <w:shd w:val="clear" w:color="auto" w:fill="auto"/>
          </w:tcPr>
          <w:p w:rsidR="00AC4AA5" w:rsidRDefault="00AC4AA5" w:rsidP="00A55117">
            <w:r>
              <w:t>Reversionary Y\N</w:t>
            </w:r>
          </w:p>
        </w:tc>
        <w:tc>
          <w:tcPr>
            <w:tcW w:w="2952" w:type="dxa"/>
            <w:shd w:val="clear" w:color="auto" w:fill="auto"/>
          </w:tcPr>
          <w:p w:rsidR="00AC4AA5" w:rsidRDefault="00AC4AA5" w:rsidP="00A55117">
            <w:r>
              <w:t>No</w:t>
            </w:r>
          </w:p>
        </w:tc>
        <w:tc>
          <w:tcPr>
            <w:tcW w:w="2952" w:type="dxa"/>
            <w:shd w:val="clear" w:color="auto" w:fill="auto"/>
          </w:tcPr>
          <w:p w:rsidR="00AC4AA5" w:rsidRDefault="00AC4AA5" w:rsidP="00A55117"/>
        </w:tc>
      </w:tr>
      <w:tr w:rsidR="00AC4AA5" w:rsidTr="001C4673">
        <w:tc>
          <w:tcPr>
            <w:tcW w:w="2952" w:type="dxa"/>
            <w:shd w:val="clear" w:color="auto" w:fill="auto"/>
          </w:tcPr>
          <w:p w:rsidR="00AC4AA5" w:rsidRDefault="00AC4AA5" w:rsidP="00A55117">
            <w:r>
              <w:t>First FY minimum payment</w:t>
            </w:r>
            <w:r w:rsidR="00FA7DBB">
              <w:t xml:space="preserve"> (4%)</w:t>
            </w:r>
          </w:p>
        </w:tc>
        <w:tc>
          <w:tcPr>
            <w:tcW w:w="2952" w:type="dxa"/>
            <w:shd w:val="clear" w:color="auto" w:fill="auto"/>
          </w:tcPr>
          <w:p w:rsidR="00AC4AA5" w:rsidRDefault="00AC4AA5" w:rsidP="00A55117">
            <w:r>
              <w:t>$14,433.00</w:t>
            </w:r>
          </w:p>
        </w:tc>
        <w:tc>
          <w:tcPr>
            <w:tcW w:w="2952" w:type="dxa"/>
            <w:shd w:val="clear" w:color="auto" w:fill="auto"/>
          </w:tcPr>
          <w:p w:rsidR="00AC4AA5" w:rsidRDefault="00AC4AA5" w:rsidP="00A55117"/>
        </w:tc>
      </w:tr>
      <w:tr w:rsidR="00AC4AA5" w:rsidTr="001C4673">
        <w:tc>
          <w:tcPr>
            <w:tcW w:w="2952" w:type="dxa"/>
            <w:shd w:val="clear" w:color="auto" w:fill="auto"/>
          </w:tcPr>
          <w:p w:rsidR="00AC4AA5" w:rsidRDefault="00AC4AA5" w:rsidP="00A55117">
            <w:r>
              <w:t>Maximum payment</w:t>
            </w:r>
            <w:r w:rsidR="00FA7DBB">
              <w:t xml:space="preserve"> (10%)</w:t>
            </w:r>
          </w:p>
        </w:tc>
        <w:tc>
          <w:tcPr>
            <w:tcW w:w="2952" w:type="dxa"/>
            <w:shd w:val="clear" w:color="auto" w:fill="auto"/>
          </w:tcPr>
          <w:p w:rsidR="00AC4AA5" w:rsidRDefault="00AC4AA5" w:rsidP="00A55117">
            <w:r>
              <w:t>$48,110.00</w:t>
            </w:r>
          </w:p>
        </w:tc>
        <w:tc>
          <w:tcPr>
            <w:tcW w:w="2952" w:type="dxa"/>
            <w:shd w:val="clear" w:color="auto" w:fill="auto"/>
          </w:tcPr>
          <w:p w:rsidR="00AC4AA5" w:rsidRDefault="00AC4AA5" w:rsidP="00A55117"/>
        </w:tc>
      </w:tr>
    </w:tbl>
    <w:p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1C0A" w:rsidRDefault="00961C0A" w:rsidP="00A55117">
      <w:pPr>
        <w:rPr>
          <w:b/>
          <w:u w:val="single"/>
        </w:rPr>
      </w:pPr>
    </w:p>
    <w:p w:rsidR="00961C0A" w:rsidRDefault="00961C0A" w:rsidP="00A55117">
      <w:pPr>
        <w:rPr>
          <w:b/>
          <w:u w:val="single"/>
        </w:rPr>
      </w:pPr>
    </w:p>
    <w:p w:rsidR="00A55117" w:rsidRPr="00A55117" w:rsidRDefault="00A55117" w:rsidP="00A55117">
      <w:pPr>
        <w:rPr>
          <w:b/>
          <w:u w:val="single"/>
        </w:rPr>
      </w:pPr>
      <w:r>
        <w:rPr>
          <w:b/>
          <w:u w:val="single"/>
        </w:rPr>
        <w:t>Minimum payments</w:t>
      </w:r>
    </w:p>
    <w:p w:rsidR="007B0E6E" w:rsidRDefault="007B0E6E" w:rsidP="00A55117">
      <w:r>
        <w:t xml:space="preserve">The Trustees note that as the Member’s age increases, the minimum withdrawal percentage will </w:t>
      </w:r>
      <w:r w:rsidR="00CD5475">
        <w:t>increase</w:t>
      </w:r>
      <w:r>
        <w:t xml:space="preserve"> in the future</w:t>
      </w:r>
      <w:r w:rsidR="001D52D2">
        <w:t xml:space="preserve"> in line with legislative minimums</w:t>
      </w:r>
      <w:r>
        <w:t xml:space="preserve">. </w:t>
      </w:r>
    </w:p>
    <w:p w:rsidR="00A55117" w:rsidRDefault="00A55117" w:rsidP="00A5511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117" w:rsidRPr="00A55117" w:rsidRDefault="00A55117" w:rsidP="00A55117">
      <w:pPr>
        <w:rPr>
          <w:b/>
          <w:u w:val="single"/>
        </w:rPr>
      </w:pPr>
      <w:r>
        <w:rPr>
          <w:b/>
          <w:u w:val="single"/>
        </w:rPr>
        <w:t>Closure</w:t>
      </w:r>
    </w:p>
    <w:p w:rsidR="00A55117" w:rsidRDefault="00A55117" w:rsidP="00A55117">
      <w:r>
        <w:t xml:space="preserve">There </w:t>
      </w:r>
      <w:r w:rsidR="00AC4AA5">
        <w:t>is no further business</w:t>
      </w:r>
      <w:r>
        <w:t xml:space="preserve"> </w:t>
      </w:r>
      <w:r w:rsidR="00535B36">
        <w:t xml:space="preserve">noted </w:t>
      </w:r>
      <w:r>
        <w:t xml:space="preserve">and the meeting was closed. </w:t>
      </w:r>
      <w:r>
        <w:tab/>
      </w:r>
      <w:r>
        <w:tab/>
      </w:r>
    </w:p>
    <w:p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117" w:rsidRDefault="00A55117" w:rsidP="00A55117">
      <w:r>
        <w:tab/>
      </w:r>
      <w:r>
        <w:tab/>
      </w:r>
      <w:r>
        <w:tab/>
      </w:r>
    </w:p>
    <w:p w:rsidR="00A55117" w:rsidRDefault="00A55117" w:rsidP="00A55117">
      <w:r>
        <w:t>________________</w:t>
      </w:r>
      <w:r>
        <w:tab/>
      </w:r>
      <w:r>
        <w:tab/>
        <w:t>__________________</w:t>
      </w:r>
      <w:r>
        <w:tab/>
      </w:r>
      <w:r>
        <w:tab/>
      </w:r>
      <w:r>
        <w:tab/>
      </w:r>
      <w:r>
        <w:tab/>
      </w:r>
      <w:r>
        <w:tab/>
      </w:r>
    </w:p>
    <w:p w:rsidR="00A55117" w:rsidRDefault="00A55117" w:rsidP="00A55117">
      <w:smartTag w:uri="urn:schemas-microsoft-com:office:smarttags" w:element="City">
        <w:smartTag w:uri="urn:schemas-microsoft-com:office:smarttags" w:element="place">
          <w:r>
            <w:t>Stanley</w:t>
          </w:r>
        </w:smartTag>
      </w:smartTag>
      <w:r>
        <w:t xml:space="preserve"> Smith</w:t>
      </w:r>
      <w:r>
        <w:tab/>
      </w:r>
      <w:r>
        <w:tab/>
      </w:r>
      <w:r>
        <w:tab/>
        <w:t>Susan Smith</w:t>
      </w:r>
      <w:r>
        <w:tab/>
      </w:r>
      <w:r>
        <w:tab/>
      </w:r>
    </w:p>
    <w:p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0752" w:rsidRDefault="00A55117" w:rsidP="00A55117">
      <w:r>
        <w:tab/>
      </w:r>
      <w:r>
        <w:tab/>
      </w:r>
      <w:r>
        <w:tab/>
      </w:r>
    </w:p>
    <w:p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</w:p>
    <w:p w:rsidR="00A55117" w:rsidRDefault="00A55117" w:rsidP="00A55117">
      <w:r>
        <w:t>Date: ____________________________</w:t>
      </w:r>
      <w:r>
        <w:tab/>
      </w:r>
      <w:r>
        <w:tab/>
      </w:r>
      <w:r>
        <w:tab/>
      </w:r>
      <w:r>
        <w:tab/>
      </w:r>
    </w:p>
    <w:p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117" w:rsidRDefault="00A55117" w:rsidP="00A55117">
      <w:r>
        <w:t>Location</w:t>
      </w:r>
      <w:proofErr w:type="gramStart"/>
      <w:r>
        <w:t>:_</w:t>
      </w:r>
      <w:proofErr w:type="gramEnd"/>
      <w:r>
        <w:t>____________________________________________________________</w:t>
      </w:r>
    </w:p>
    <w:p w:rsidR="00ED444D" w:rsidRDefault="00ED444D" w:rsidP="00A55117"/>
    <w:sectPr w:rsidR="00ED44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17"/>
    <w:rsid w:val="00000F12"/>
    <w:rsid w:val="00002547"/>
    <w:rsid w:val="000055D5"/>
    <w:rsid w:val="0001090D"/>
    <w:rsid w:val="00013944"/>
    <w:rsid w:val="00021652"/>
    <w:rsid w:val="00042BAA"/>
    <w:rsid w:val="000467CE"/>
    <w:rsid w:val="000774AD"/>
    <w:rsid w:val="00086F59"/>
    <w:rsid w:val="00091FF9"/>
    <w:rsid w:val="00093A39"/>
    <w:rsid w:val="00094E13"/>
    <w:rsid w:val="000A2C0F"/>
    <w:rsid w:val="000A5728"/>
    <w:rsid w:val="000C0804"/>
    <w:rsid w:val="000C3971"/>
    <w:rsid w:val="000C4D9E"/>
    <w:rsid w:val="000F34D7"/>
    <w:rsid w:val="001115AC"/>
    <w:rsid w:val="00120688"/>
    <w:rsid w:val="00121096"/>
    <w:rsid w:val="001210FC"/>
    <w:rsid w:val="001223EF"/>
    <w:rsid w:val="00122E70"/>
    <w:rsid w:val="001244D5"/>
    <w:rsid w:val="0012569F"/>
    <w:rsid w:val="001441B7"/>
    <w:rsid w:val="00145A22"/>
    <w:rsid w:val="00157202"/>
    <w:rsid w:val="00161FD8"/>
    <w:rsid w:val="00164FBD"/>
    <w:rsid w:val="0018007B"/>
    <w:rsid w:val="00182467"/>
    <w:rsid w:val="00187567"/>
    <w:rsid w:val="00192F0D"/>
    <w:rsid w:val="001A20AD"/>
    <w:rsid w:val="001A5439"/>
    <w:rsid w:val="001A6E88"/>
    <w:rsid w:val="001B273A"/>
    <w:rsid w:val="001C4673"/>
    <w:rsid w:val="001C6A1A"/>
    <w:rsid w:val="001D39B0"/>
    <w:rsid w:val="001D3DDE"/>
    <w:rsid w:val="001D52D2"/>
    <w:rsid w:val="001F40D2"/>
    <w:rsid w:val="001F7B01"/>
    <w:rsid w:val="0020153C"/>
    <w:rsid w:val="00201F39"/>
    <w:rsid w:val="0020726B"/>
    <w:rsid w:val="0021248E"/>
    <w:rsid w:val="00215198"/>
    <w:rsid w:val="00215D6A"/>
    <w:rsid w:val="00226817"/>
    <w:rsid w:val="00226E33"/>
    <w:rsid w:val="002354FE"/>
    <w:rsid w:val="00240FFF"/>
    <w:rsid w:val="00241CAB"/>
    <w:rsid w:val="00241CC8"/>
    <w:rsid w:val="00246CF0"/>
    <w:rsid w:val="00271D47"/>
    <w:rsid w:val="0027498E"/>
    <w:rsid w:val="00282D50"/>
    <w:rsid w:val="00297224"/>
    <w:rsid w:val="002974A5"/>
    <w:rsid w:val="002B7C59"/>
    <w:rsid w:val="002C34ED"/>
    <w:rsid w:val="002C35B3"/>
    <w:rsid w:val="002D1F32"/>
    <w:rsid w:val="002D544E"/>
    <w:rsid w:val="0030085C"/>
    <w:rsid w:val="00301F20"/>
    <w:rsid w:val="00317C11"/>
    <w:rsid w:val="0032446E"/>
    <w:rsid w:val="00326EE9"/>
    <w:rsid w:val="00333AB1"/>
    <w:rsid w:val="00334322"/>
    <w:rsid w:val="00342936"/>
    <w:rsid w:val="0034446C"/>
    <w:rsid w:val="00345569"/>
    <w:rsid w:val="003522D5"/>
    <w:rsid w:val="0035525E"/>
    <w:rsid w:val="00357AB4"/>
    <w:rsid w:val="003755B0"/>
    <w:rsid w:val="00377689"/>
    <w:rsid w:val="003940BD"/>
    <w:rsid w:val="003A1674"/>
    <w:rsid w:val="003A3177"/>
    <w:rsid w:val="003A3A0C"/>
    <w:rsid w:val="003B75FB"/>
    <w:rsid w:val="003D0D9E"/>
    <w:rsid w:val="003E69AB"/>
    <w:rsid w:val="003F0BE2"/>
    <w:rsid w:val="003F4B58"/>
    <w:rsid w:val="003F5B43"/>
    <w:rsid w:val="0040762D"/>
    <w:rsid w:val="00407E67"/>
    <w:rsid w:val="00417A9C"/>
    <w:rsid w:val="0042100B"/>
    <w:rsid w:val="00421AFD"/>
    <w:rsid w:val="0042561C"/>
    <w:rsid w:val="0042712A"/>
    <w:rsid w:val="00441476"/>
    <w:rsid w:val="00450FB4"/>
    <w:rsid w:val="004537EE"/>
    <w:rsid w:val="0045629A"/>
    <w:rsid w:val="00462CA9"/>
    <w:rsid w:val="00466571"/>
    <w:rsid w:val="00471D90"/>
    <w:rsid w:val="00480DAD"/>
    <w:rsid w:val="00486FBD"/>
    <w:rsid w:val="004871DE"/>
    <w:rsid w:val="004A15B5"/>
    <w:rsid w:val="004A26D3"/>
    <w:rsid w:val="004B2070"/>
    <w:rsid w:val="004C6438"/>
    <w:rsid w:val="004E1CD3"/>
    <w:rsid w:val="00502599"/>
    <w:rsid w:val="00515EAC"/>
    <w:rsid w:val="00520752"/>
    <w:rsid w:val="00523EB5"/>
    <w:rsid w:val="00523F2F"/>
    <w:rsid w:val="00535B36"/>
    <w:rsid w:val="005411B2"/>
    <w:rsid w:val="00541C9B"/>
    <w:rsid w:val="00551584"/>
    <w:rsid w:val="00551CB7"/>
    <w:rsid w:val="0055249F"/>
    <w:rsid w:val="005533F4"/>
    <w:rsid w:val="00555785"/>
    <w:rsid w:val="00585DDD"/>
    <w:rsid w:val="00593B5B"/>
    <w:rsid w:val="005A05CE"/>
    <w:rsid w:val="005A412D"/>
    <w:rsid w:val="005A4D64"/>
    <w:rsid w:val="005A51BA"/>
    <w:rsid w:val="005D2495"/>
    <w:rsid w:val="005E0F35"/>
    <w:rsid w:val="005E2050"/>
    <w:rsid w:val="005E3569"/>
    <w:rsid w:val="005E53FB"/>
    <w:rsid w:val="005E5530"/>
    <w:rsid w:val="005F399B"/>
    <w:rsid w:val="006113BD"/>
    <w:rsid w:val="006116FA"/>
    <w:rsid w:val="00613E1C"/>
    <w:rsid w:val="0061506A"/>
    <w:rsid w:val="00621E91"/>
    <w:rsid w:val="0062649B"/>
    <w:rsid w:val="00634E6E"/>
    <w:rsid w:val="0064043F"/>
    <w:rsid w:val="00642FE0"/>
    <w:rsid w:val="00655C2E"/>
    <w:rsid w:val="0066133A"/>
    <w:rsid w:val="0066512D"/>
    <w:rsid w:val="00666D92"/>
    <w:rsid w:val="00674D6D"/>
    <w:rsid w:val="00675190"/>
    <w:rsid w:val="00681FA4"/>
    <w:rsid w:val="0068385D"/>
    <w:rsid w:val="006900D4"/>
    <w:rsid w:val="006920C6"/>
    <w:rsid w:val="00692923"/>
    <w:rsid w:val="00695FA5"/>
    <w:rsid w:val="006B6840"/>
    <w:rsid w:val="006C7CCF"/>
    <w:rsid w:val="006D6442"/>
    <w:rsid w:val="006D652A"/>
    <w:rsid w:val="006E1CE1"/>
    <w:rsid w:val="006E61BB"/>
    <w:rsid w:val="006F3F6E"/>
    <w:rsid w:val="006F5B3F"/>
    <w:rsid w:val="0070186C"/>
    <w:rsid w:val="00711482"/>
    <w:rsid w:val="00714A1E"/>
    <w:rsid w:val="00716A8D"/>
    <w:rsid w:val="00742D50"/>
    <w:rsid w:val="00745FFB"/>
    <w:rsid w:val="0075393B"/>
    <w:rsid w:val="00775547"/>
    <w:rsid w:val="00790C80"/>
    <w:rsid w:val="007A62B4"/>
    <w:rsid w:val="007B0E6E"/>
    <w:rsid w:val="007B4405"/>
    <w:rsid w:val="007C1A80"/>
    <w:rsid w:val="007C7CEB"/>
    <w:rsid w:val="007D7BE5"/>
    <w:rsid w:val="007E7268"/>
    <w:rsid w:val="007F09A1"/>
    <w:rsid w:val="007F7C2D"/>
    <w:rsid w:val="00801F2A"/>
    <w:rsid w:val="00802609"/>
    <w:rsid w:val="00805F52"/>
    <w:rsid w:val="00812617"/>
    <w:rsid w:val="0082244C"/>
    <w:rsid w:val="00830FA1"/>
    <w:rsid w:val="00835A2E"/>
    <w:rsid w:val="00836FD8"/>
    <w:rsid w:val="0083743E"/>
    <w:rsid w:val="00852C2C"/>
    <w:rsid w:val="00854E08"/>
    <w:rsid w:val="008563E8"/>
    <w:rsid w:val="0086193B"/>
    <w:rsid w:val="0087342A"/>
    <w:rsid w:val="00874A5F"/>
    <w:rsid w:val="0088322E"/>
    <w:rsid w:val="00887366"/>
    <w:rsid w:val="00887B16"/>
    <w:rsid w:val="00890C97"/>
    <w:rsid w:val="0089786F"/>
    <w:rsid w:val="008A5102"/>
    <w:rsid w:val="008D6BD7"/>
    <w:rsid w:val="008E13C0"/>
    <w:rsid w:val="009008D4"/>
    <w:rsid w:val="00910FD2"/>
    <w:rsid w:val="009215EB"/>
    <w:rsid w:val="00933B5B"/>
    <w:rsid w:val="00936942"/>
    <w:rsid w:val="009457E3"/>
    <w:rsid w:val="00947CEF"/>
    <w:rsid w:val="00961C0A"/>
    <w:rsid w:val="009648B6"/>
    <w:rsid w:val="009732D9"/>
    <w:rsid w:val="009750E0"/>
    <w:rsid w:val="009755E5"/>
    <w:rsid w:val="009760A0"/>
    <w:rsid w:val="009801AA"/>
    <w:rsid w:val="009827E8"/>
    <w:rsid w:val="00984830"/>
    <w:rsid w:val="00994A33"/>
    <w:rsid w:val="00997992"/>
    <w:rsid w:val="009A2E02"/>
    <w:rsid w:val="009A4C76"/>
    <w:rsid w:val="009B560F"/>
    <w:rsid w:val="009B6F22"/>
    <w:rsid w:val="009B7A7F"/>
    <w:rsid w:val="009C4E3B"/>
    <w:rsid w:val="009C58F3"/>
    <w:rsid w:val="009C5C09"/>
    <w:rsid w:val="009C5D86"/>
    <w:rsid w:val="009C6DBF"/>
    <w:rsid w:val="009D23EE"/>
    <w:rsid w:val="009D79F7"/>
    <w:rsid w:val="009E317F"/>
    <w:rsid w:val="009E6B8E"/>
    <w:rsid w:val="009E6D24"/>
    <w:rsid w:val="009F46A4"/>
    <w:rsid w:val="009F56F1"/>
    <w:rsid w:val="00A254D4"/>
    <w:rsid w:val="00A42C42"/>
    <w:rsid w:val="00A44103"/>
    <w:rsid w:val="00A55117"/>
    <w:rsid w:val="00A7367B"/>
    <w:rsid w:val="00A75070"/>
    <w:rsid w:val="00A76FEB"/>
    <w:rsid w:val="00A97831"/>
    <w:rsid w:val="00AA18FA"/>
    <w:rsid w:val="00AA3600"/>
    <w:rsid w:val="00AA5F84"/>
    <w:rsid w:val="00AB4C37"/>
    <w:rsid w:val="00AB62B3"/>
    <w:rsid w:val="00AC4AA5"/>
    <w:rsid w:val="00AC51A7"/>
    <w:rsid w:val="00AD1228"/>
    <w:rsid w:val="00AF0E44"/>
    <w:rsid w:val="00AF0E4E"/>
    <w:rsid w:val="00B04431"/>
    <w:rsid w:val="00B07A3A"/>
    <w:rsid w:val="00B107FD"/>
    <w:rsid w:val="00B11E27"/>
    <w:rsid w:val="00B127A7"/>
    <w:rsid w:val="00B13D95"/>
    <w:rsid w:val="00B15328"/>
    <w:rsid w:val="00B15CD4"/>
    <w:rsid w:val="00B341D4"/>
    <w:rsid w:val="00B3666C"/>
    <w:rsid w:val="00B36C9B"/>
    <w:rsid w:val="00B441D8"/>
    <w:rsid w:val="00B5402D"/>
    <w:rsid w:val="00B554AE"/>
    <w:rsid w:val="00B6443C"/>
    <w:rsid w:val="00B75EBE"/>
    <w:rsid w:val="00B81329"/>
    <w:rsid w:val="00B873A9"/>
    <w:rsid w:val="00B923A1"/>
    <w:rsid w:val="00BB31CB"/>
    <w:rsid w:val="00BC2745"/>
    <w:rsid w:val="00BC46C3"/>
    <w:rsid w:val="00BE4DF5"/>
    <w:rsid w:val="00BE59AF"/>
    <w:rsid w:val="00C11DD9"/>
    <w:rsid w:val="00C132FD"/>
    <w:rsid w:val="00C14B23"/>
    <w:rsid w:val="00C21C09"/>
    <w:rsid w:val="00C23C93"/>
    <w:rsid w:val="00C30C47"/>
    <w:rsid w:val="00C31372"/>
    <w:rsid w:val="00C451B2"/>
    <w:rsid w:val="00C53D1D"/>
    <w:rsid w:val="00C54DD1"/>
    <w:rsid w:val="00C57DF1"/>
    <w:rsid w:val="00C6073F"/>
    <w:rsid w:val="00C67BEF"/>
    <w:rsid w:val="00C72431"/>
    <w:rsid w:val="00C86E8D"/>
    <w:rsid w:val="00CA0D33"/>
    <w:rsid w:val="00CA7822"/>
    <w:rsid w:val="00CA7A40"/>
    <w:rsid w:val="00CC6776"/>
    <w:rsid w:val="00CC7A64"/>
    <w:rsid w:val="00CC7D18"/>
    <w:rsid w:val="00CD1433"/>
    <w:rsid w:val="00CD51B0"/>
    <w:rsid w:val="00CD5475"/>
    <w:rsid w:val="00CD7321"/>
    <w:rsid w:val="00CE0DD3"/>
    <w:rsid w:val="00CF426D"/>
    <w:rsid w:val="00CF442F"/>
    <w:rsid w:val="00CF646A"/>
    <w:rsid w:val="00D02200"/>
    <w:rsid w:val="00D050C2"/>
    <w:rsid w:val="00D120BF"/>
    <w:rsid w:val="00D1699F"/>
    <w:rsid w:val="00D220DE"/>
    <w:rsid w:val="00D30677"/>
    <w:rsid w:val="00D350A1"/>
    <w:rsid w:val="00D41DCC"/>
    <w:rsid w:val="00D4414F"/>
    <w:rsid w:val="00D562DF"/>
    <w:rsid w:val="00D56711"/>
    <w:rsid w:val="00D5751B"/>
    <w:rsid w:val="00D646CC"/>
    <w:rsid w:val="00D65460"/>
    <w:rsid w:val="00D74733"/>
    <w:rsid w:val="00D82C42"/>
    <w:rsid w:val="00D8632A"/>
    <w:rsid w:val="00D9457A"/>
    <w:rsid w:val="00D9470C"/>
    <w:rsid w:val="00DA26FC"/>
    <w:rsid w:val="00DA284B"/>
    <w:rsid w:val="00DA7072"/>
    <w:rsid w:val="00DB1076"/>
    <w:rsid w:val="00DB4224"/>
    <w:rsid w:val="00DC0B1B"/>
    <w:rsid w:val="00DC159D"/>
    <w:rsid w:val="00DD634E"/>
    <w:rsid w:val="00DE3B36"/>
    <w:rsid w:val="00DF5AF1"/>
    <w:rsid w:val="00E0229A"/>
    <w:rsid w:val="00E03A3B"/>
    <w:rsid w:val="00E10F69"/>
    <w:rsid w:val="00E123E7"/>
    <w:rsid w:val="00E1396A"/>
    <w:rsid w:val="00E44E44"/>
    <w:rsid w:val="00E45174"/>
    <w:rsid w:val="00E47E12"/>
    <w:rsid w:val="00E5221E"/>
    <w:rsid w:val="00E7287E"/>
    <w:rsid w:val="00E72BCD"/>
    <w:rsid w:val="00E809C8"/>
    <w:rsid w:val="00E90E9B"/>
    <w:rsid w:val="00E97B5A"/>
    <w:rsid w:val="00EA0500"/>
    <w:rsid w:val="00EA2F95"/>
    <w:rsid w:val="00EA47A4"/>
    <w:rsid w:val="00EB00AB"/>
    <w:rsid w:val="00ED444D"/>
    <w:rsid w:val="00EF0427"/>
    <w:rsid w:val="00EF5E21"/>
    <w:rsid w:val="00EF673D"/>
    <w:rsid w:val="00F073CC"/>
    <w:rsid w:val="00F1361C"/>
    <w:rsid w:val="00F142A6"/>
    <w:rsid w:val="00F20C52"/>
    <w:rsid w:val="00F24A82"/>
    <w:rsid w:val="00F27895"/>
    <w:rsid w:val="00F35DAC"/>
    <w:rsid w:val="00F37E79"/>
    <w:rsid w:val="00F41484"/>
    <w:rsid w:val="00F4374D"/>
    <w:rsid w:val="00F45761"/>
    <w:rsid w:val="00F50BF5"/>
    <w:rsid w:val="00F56B6D"/>
    <w:rsid w:val="00F57CA4"/>
    <w:rsid w:val="00F657E0"/>
    <w:rsid w:val="00F65ADC"/>
    <w:rsid w:val="00F66E3F"/>
    <w:rsid w:val="00F71A5A"/>
    <w:rsid w:val="00F7748A"/>
    <w:rsid w:val="00F80CDF"/>
    <w:rsid w:val="00F83A14"/>
    <w:rsid w:val="00F864BA"/>
    <w:rsid w:val="00FA5364"/>
    <w:rsid w:val="00FA7205"/>
    <w:rsid w:val="00FA7DBB"/>
    <w:rsid w:val="00FB3D7F"/>
    <w:rsid w:val="00FC1728"/>
    <w:rsid w:val="00FD0520"/>
    <w:rsid w:val="00FD13DF"/>
    <w:rsid w:val="00FD44FF"/>
    <w:rsid w:val="00FD5B35"/>
    <w:rsid w:val="00FE358D"/>
    <w:rsid w:val="00FF2F56"/>
    <w:rsid w:val="00FF4FEB"/>
    <w:rsid w:val="00FF5E3D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C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C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Superannuation Warehouse Sample Fund</vt:lpstr>
    </vt:vector>
  </TitlesOfParts>
  <Company>RMIT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Superannuation Warehouse Sample Fund</dc:title>
  <dc:creator>Hein Preller</dc:creator>
  <cp:lastModifiedBy>Jacklyn </cp:lastModifiedBy>
  <cp:revision>15</cp:revision>
  <cp:lastPrinted>2011-06-07T22:23:00Z</cp:lastPrinted>
  <dcterms:created xsi:type="dcterms:W3CDTF">2016-12-28T03:46:00Z</dcterms:created>
  <dcterms:modified xsi:type="dcterms:W3CDTF">2016-12-28T03:54:00Z</dcterms:modified>
</cp:coreProperties>
</file>